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DA4E0" w14:textId="77777777" w:rsidR="007A72DA" w:rsidRDefault="007A72DA">
      <w:pPr>
        <w:rPr>
          <w:noProof/>
          <w:lang w:eastAsia="es-MX"/>
        </w:rPr>
      </w:pPr>
    </w:p>
    <w:p w14:paraId="68DB055B" w14:textId="77777777" w:rsidR="007A72DA" w:rsidRDefault="007A72DA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2AA0D53" wp14:editId="30CE1127">
            <wp:simplePos x="0" y="0"/>
            <wp:positionH relativeFrom="column">
              <wp:posOffset>-283210</wp:posOffset>
            </wp:positionH>
            <wp:positionV relativeFrom="paragraph">
              <wp:posOffset>-8255</wp:posOffset>
            </wp:positionV>
            <wp:extent cx="6151245" cy="5713095"/>
            <wp:effectExtent l="0" t="0" r="190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5" t="14107" b="15810"/>
                    <a:stretch/>
                  </pic:blipFill>
                  <pic:spPr bwMode="auto">
                    <a:xfrm>
                      <a:off x="0" y="0"/>
                      <a:ext cx="6151245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9680C" w14:textId="77777777" w:rsidR="00740B71" w:rsidRDefault="007A72DA">
      <w:pPr>
        <w:rPr>
          <w:rFonts w:ascii="Noto Sans" w:hAnsi="Noto Sans"/>
          <w:b/>
        </w:rPr>
      </w:pPr>
      <w:r w:rsidRPr="007A72DA">
        <w:rPr>
          <w:rFonts w:ascii="Noto Sans" w:hAnsi="Noto Sans"/>
          <w:b/>
        </w:rPr>
        <w:t>Croquis Ubicación:</w:t>
      </w:r>
    </w:p>
    <w:p w14:paraId="27C97518" w14:textId="77777777" w:rsidR="007A72DA" w:rsidRPr="007A72DA" w:rsidRDefault="007A72DA">
      <w:pPr>
        <w:rPr>
          <w:rFonts w:ascii="Noto Sans" w:hAnsi="Noto Sans"/>
          <w:b/>
        </w:rPr>
      </w:pPr>
      <w:r>
        <w:rPr>
          <w:rFonts w:ascii="Noto Sans" w:hAnsi="Noto Sans"/>
          <w:b/>
        </w:rPr>
        <w:t>HOSPITAL RURAL MAMANTEL</w:t>
      </w:r>
    </w:p>
    <w:p w14:paraId="769DE04C" w14:textId="77777777" w:rsidR="007A72DA" w:rsidRDefault="007A72DA">
      <w:pPr>
        <w:rPr>
          <w:rFonts w:ascii="Noto Sans" w:hAnsi="Noto Sans"/>
        </w:rPr>
      </w:pPr>
      <w:r w:rsidRPr="007A72DA">
        <w:rPr>
          <w:rFonts w:ascii="Noto Sans" w:hAnsi="Noto Sans"/>
        </w:rPr>
        <w:t>Lote 1, Manzana 1 de la Zona 1</w:t>
      </w:r>
      <w:r w:rsidR="00134FB1">
        <w:rPr>
          <w:rFonts w:ascii="Noto Sans" w:hAnsi="Noto Sans"/>
        </w:rPr>
        <w:t xml:space="preserve">, Poblado </w:t>
      </w:r>
      <w:proofErr w:type="spellStart"/>
      <w:r w:rsidR="00134FB1">
        <w:rPr>
          <w:rFonts w:ascii="Noto Sans" w:hAnsi="Noto Sans"/>
        </w:rPr>
        <w:t>Mamantel</w:t>
      </w:r>
      <w:proofErr w:type="spellEnd"/>
      <w:r w:rsidR="00134FB1">
        <w:rPr>
          <w:rFonts w:ascii="Noto Sans" w:hAnsi="Noto Sans"/>
        </w:rPr>
        <w:t xml:space="preserve">, </w:t>
      </w:r>
      <w:proofErr w:type="spellStart"/>
      <w:r w:rsidR="00134FB1">
        <w:rPr>
          <w:rFonts w:ascii="Noto Sans" w:hAnsi="Noto Sans"/>
        </w:rPr>
        <w:t>Municipío</w:t>
      </w:r>
      <w:proofErr w:type="spellEnd"/>
      <w:r w:rsidR="00134FB1">
        <w:rPr>
          <w:rFonts w:ascii="Noto Sans" w:hAnsi="Noto Sans"/>
        </w:rPr>
        <w:t xml:space="preserve"> Ca</w:t>
      </w:r>
      <w:r w:rsidRPr="007A72DA">
        <w:rPr>
          <w:rFonts w:ascii="Noto Sans" w:hAnsi="Noto Sans"/>
        </w:rPr>
        <w:t>rmen, Entidad Campeche.</w:t>
      </w:r>
    </w:p>
    <w:p w14:paraId="21B2C7DC" w14:textId="77777777" w:rsidR="007A72DA" w:rsidRDefault="007A72DA">
      <w:r>
        <w:t xml:space="preserve">Coordenadas: </w:t>
      </w:r>
      <w:r w:rsidRPr="007A72DA">
        <w:t>18.531617,  -91.085113</w:t>
      </w:r>
    </w:p>
    <w:sectPr w:rsidR="007A72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DA"/>
    <w:rsid w:val="00134FB1"/>
    <w:rsid w:val="00384FB4"/>
    <w:rsid w:val="00740B71"/>
    <w:rsid w:val="007A72DA"/>
    <w:rsid w:val="00CE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DB28B"/>
  <w15:docId w15:val="{0392E8D8-020B-4283-ACEE-67130336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 Hamade Naime</dc:creator>
  <cp:lastModifiedBy>Mauricio Flores Ronquillo</cp:lastModifiedBy>
  <cp:revision>2</cp:revision>
  <dcterms:created xsi:type="dcterms:W3CDTF">2025-09-11T23:37:00Z</dcterms:created>
  <dcterms:modified xsi:type="dcterms:W3CDTF">2025-09-11T23:37:00Z</dcterms:modified>
</cp:coreProperties>
</file>